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78" w:rsidRDefault="009062EE" w:rsidP="00630978">
      <w:pPr>
        <w:spacing w:after="120"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</w:t>
      </w:r>
      <w:r w:rsidR="00630978">
        <w:rPr>
          <w:sz w:val="30"/>
          <w:szCs w:val="30"/>
          <w:lang w:val="be-BY"/>
        </w:rPr>
        <w:t xml:space="preserve">                              </w:t>
      </w:r>
      <w:bookmarkStart w:id="0" w:name="_GoBack"/>
      <w:bookmarkEnd w:id="0"/>
      <w:r w:rsidR="00630978">
        <w:rPr>
          <w:sz w:val="30"/>
          <w:szCs w:val="30"/>
          <w:lang w:val="be-BY"/>
        </w:rPr>
        <w:t>ЗАЦВЯРДЖАЮ</w:t>
      </w:r>
    </w:p>
    <w:p w:rsidR="00630978" w:rsidRDefault="00630978" w:rsidP="00630978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</w:t>
      </w:r>
      <w:r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Дырэктар дзяржаўнай установы </w:t>
      </w:r>
    </w:p>
    <w:p w:rsidR="00630978" w:rsidRDefault="00630978" w:rsidP="00630978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</w:t>
      </w:r>
      <w:r>
        <w:rPr>
          <w:sz w:val="30"/>
          <w:szCs w:val="30"/>
          <w:lang w:val="be-BY"/>
        </w:rPr>
        <w:t xml:space="preserve">   </w:t>
      </w:r>
      <w:r>
        <w:rPr>
          <w:sz w:val="30"/>
          <w:szCs w:val="30"/>
          <w:lang w:val="be-BY"/>
        </w:rPr>
        <w:t xml:space="preserve"> адукацыі «Паставіцкая сярэдняя школа»</w:t>
      </w:r>
    </w:p>
    <w:p w:rsidR="00630978" w:rsidRDefault="00630978" w:rsidP="00630978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</w:t>
      </w:r>
      <w:r>
        <w:rPr>
          <w:sz w:val="30"/>
          <w:szCs w:val="30"/>
          <w:lang w:val="be-BY"/>
        </w:rPr>
        <w:t xml:space="preserve">                </w:t>
      </w:r>
      <w:r>
        <w:rPr>
          <w:sz w:val="30"/>
          <w:szCs w:val="30"/>
          <w:lang w:val="be-BY"/>
        </w:rPr>
        <w:t>_________ І.М.Дзмітрук</w:t>
      </w:r>
    </w:p>
    <w:p w:rsidR="009062EE" w:rsidRPr="00630978" w:rsidRDefault="00630978" w:rsidP="0063097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</w:t>
      </w:r>
      <w:r>
        <w:rPr>
          <w:sz w:val="28"/>
          <w:szCs w:val="28"/>
          <w:lang w:val="be-BY"/>
        </w:rPr>
        <w:t>___.08.2021</w:t>
      </w:r>
    </w:p>
    <w:p w:rsidR="008B6503" w:rsidRDefault="008B6503" w:rsidP="00F14DC3">
      <w:pPr>
        <w:spacing w:after="120" w:line="280" w:lineRule="exact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F8524F">
        <w:rPr>
          <w:sz w:val="28"/>
          <w:szCs w:val="28"/>
          <w:lang w:val="be-BY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8B6503" w:rsidRDefault="008B6503" w:rsidP="008B6503">
      <w:pPr>
        <w:rPr>
          <w:sz w:val="28"/>
          <w:szCs w:val="28"/>
          <w:lang w:val="be-BY"/>
        </w:rPr>
      </w:pPr>
    </w:p>
    <w:p w:rsidR="008B6503" w:rsidRDefault="008B6503" w:rsidP="008B6503">
      <w:pPr>
        <w:rPr>
          <w:sz w:val="28"/>
          <w:szCs w:val="28"/>
          <w:lang w:val="be-BY"/>
        </w:rPr>
      </w:pPr>
    </w:p>
    <w:p w:rsidR="008B6503" w:rsidRDefault="008B6503" w:rsidP="008B6503">
      <w:pPr>
        <w:jc w:val="center"/>
        <w:rPr>
          <w:sz w:val="28"/>
          <w:szCs w:val="28"/>
          <w:lang w:val="be-BY"/>
        </w:rPr>
      </w:pPr>
    </w:p>
    <w:p w:rsidR="008B6503" w:rsidRPr="00F8524F" w:rsidRDefault="008B6503" w:rsidP="008B6503">
      <w:pPr>
        <w:jc w:val="center"/>
        <w:rPr>
          <w:sz w:val="30"/>
          <w:szCs w:val="30"/>
          <w:lang w:val="be-BY"/>
        </w:rPr>
      </w:pPr>
      <w:r w:rsidRPr="00F8524F">
        <w:rPr>
          <w:sz w:val="30"/>
          <w:szCs w:val="30"/>
          <w:lang w:val="be-BY"/>
        </w:rPr>
        <w:t>Расклад грамадска карыснай працы</w:t>
      </w:r>
    </w:p>
    <w:p w:rsidR="008B6503" w:rsidRPr="00F8524F" w:rsidRDefault="00F8524F" w:rsidP="008B650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</w:t>
      </w:r>
      <w:r w:rsidR="00012F92">
        <w:rPr>
          <w:sz w:val="30"/>
          <w:szCs w:val="30"/>
          <w:lang w:val="be-BY"/>
        </w:rPr>
        <w:t xml:space="preserve"> паўгоддзе 2021/2022</w:t>
      </w:r>
      <w:r w:rsidR="008B6503" w:rsidRPr="00F8524F">
        <w:rPr>
          <w:sz w:val="30"/>
          <w:szCs w:val="30"/>
          <w:lang w:val="be-BY"/>
        </w:rPr>
        <w:t xml:space="preserve"> навучальнага года</w:t>
      </w:r>
    </w:p>
    <w:p w:rsidR="008B6503" w:rsidRDefault="008B6503" w:rsidP="008B6503">
      <w:pPr>
        <w:jc w:val="center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B6503" w:rsidRPr="009C0859" w:rsidTr="00DA5A2B">
        <w:tc>
          <w:tcPr>
            <w:tcW w:w="3013" w:type="dxa"/>
          </w:tcPr>
          <w:p w:rsidR="008B6503" w:rsidRPr="009C0859" w:rsidRDefault="008B6503" w:rsidP="00DA5A2B">
            <w:pPr>
              <w:jc w:val="center"/>
              <w:rPr>
                <w:sz w:val="30"/>
                <w:szCs w:val="30"/>
                <w:lang w:val="be-BY"/>
              </w:rPr>
            </w:pPr>
            <w:r w:rsidRPr="009C0859">
              <w:rPr>
                <w:sz w:val="30"/>
                <w:szCs w:val="30"/>
                <w:lang w:val="be-BY"/>
              </w:rPr>
              <w:t>Дзень</w:t>
            </w:r>
          </w:p>
        </w:tc>
        <w:tc>
          <w:tcPr>
            <w:tcW w:w="3013" w:type="dxa"/>
          </w:tcPr>
          <w:p w:rsidR="008B6503" w:rsidRPr="009C0859" w:rsidRDefault="008B6503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3013" w:type="dxa"/>
          </w:tcPr>
          <w:p w:rsidR="008B6503" w:rsidRPr="009C0859" w:rsidRDefault="008B6503" w:rsidP="00DA5A2B">
            <w:pPr>
              <w:jc w:val="center"/>
              <w:rPr>
                <w:sz w:val="30"/>
                <w:szCs w:val="30"/>
                <w:lang w:val="be-BY"/>
              </w:rPr>
            </w:pPr>
            <w:r w:rsidRPr="009C0859">
              <w:rPr>
                <w:sz w:val="30"/>
                <w:szCs w:val="30"/>
                <w:lang w:val="be-BY"/>
              </w:rPr>
              <w:t>Час правядзення</w:t>
            </w:r>
          </w:p>
        </w:tc>
      </w:tr>
      <w:tr w:rsidR="008B6503" w:rsidRPr="009C0859" w:rsidTr="00612620">
        <w:trPr>
          <w:trHeight w:val="743"/>
        </w:trPr>
        <w:tc>
          <w:tcPr>
            <w:tcW w:w="3013" w:type="dxa"/>
          </w:tcPr>
          <w:p w:rsidR="008B6503" w:rsidRPr="009C0859" w:rsidRDefault="008B6503" w:rsidP="00DA5A2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Панядзелак </w:t>
            </w:r>
          </w:p>
        </w:tc>
        <w:tc>
          <w:tcPr>
            <w:tcW w:w="3013" w:type="dxa"/>
          </w:tcPr>
          <w:p w:rsidR="008B6503" w:rsidRDefault="00012F92" w:rsidP="00012F92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6</w:t>
            </w:r>
          </w:p>
          <w:p w:rsidR="006E729E" w:rsidRPr="008E4C7C" w:rsidRDefault="006E729E" w:rsidP="00012F92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9</w:t>
            </w:r>
          </w:p>
        </w:tc>
        <w:tc>
          <w:tcPr>
            <w:tcW w:w="3013" w:type="dxa"/>
          </w:tcPr>
          <w:p w:rsidR="00F8524F" w:rsidRDefault="00012F92" w:rsidP="00012F9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15.00 – 15.45</w:t>
            </w:r>
          </w:p>
          <w:p w:rsidR="006E729E" w:rsidRDefault="006E729E" w:rsidP="00012F9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15.00 – 15.45</w:t>
            </w:r>
          </w:p>
          <w:p w:rsidR="006E729E" w:rsidRPr="009C0859" w:rsidRDefault="006E729E" w:rsidP="00012F92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B6503" w:rsidRPr="009C0859" w:rsidTr="00DA5A2B">
        <w:trPr>
          <w:trHeight w:val="404"/>
        </w:trPr>
        <w:tc>
          <w:tcPr>
            <w:tcW w:w="3013" w:type="dxa"/>
          </w:tcPr>
          <w:p w:rsidR="008B6503" w:rsidRPr="009C0859" w:rsidRDefault="008B6503" w:rsidP="00DA5A2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Серада</w:t>
            </w:r>
          </w:p>
        </w:tc>
        <w:tc>
          <w:tcPr>
            <w:tcW w:w="3013" w:type="dxa"/>
          </w:tcPr>
          <w:p w:rsidR="00F8524F" w:rsidRDefault="00012F92" w:rsidP="00DC40C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  <w:p w:rsidR="008B6503" w:rsidRDefault="00012F92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</w:t>
            </w:r>
            <w:r w:rsidR="008B6503">
              <w:rPr>
                <w:sz w:val="30"/>
                <w:szCs w:val="30"/>
                <w:lang w:val="be-BY"/>
              </w:rPr>
              <w:t xml:space="preserve"> </w:t>
            </w:r>
          </w:p>
          <w:p w:rsidR="00012F92" w:rsidRDefault="00012F92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8</w:t>
            </w:r>
          </w:p>
          <w:p w:rsidR="006E729E" w:rsidRPr="009C0859" w:rsidRDefault="006E729E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3013" w:type="dxa"/>
          </w:tcPr>
          <w:p w:rsidR="008B6503" w:rsidRDefault="00012F92" w:rsidP="00DC40C2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13</w:t>
            </w:r>
            <w:r w:rsidR="00F8524F">
              <w:rPr>
                <w:sz w:val="30"/>
                <w:szCs w:val="30"/>
                <w:lang w:val="be-BY"/>
              </w:rPr>
              <w:t>.15</w:t>
            </w:r>
            <w:r w:rsidR="008B6503">
              <w:rPr>
                <w:sz w:val="30"/>
                <w:szCs w:val="30"/>
                <w:lang w:val="be-BY"/>
              </w:rPr>
              <w:t xml:space="preserve"> – </w:t>
            </w:r>
            <w:r>
              <w:rPr>
                <w:sz w:val="30"/>
                <w:szCs w:val="30"/>
                <w:lang w:val="be-BY"/>
              </w:rPr>
              <w:t>13</w:t>
            </w:r>
            <w:r w:rsidR="00F8524F">
              <w:rPr>
                <w:sz w:val="30"/>
                <w:szCs w:val="30"/>
                <w:lang w:val="be-BY"/>
              </w:rPr>
              <w:t>.55</w:t>
            </w:r>
          </w:p>
          <w:p w:rsidR="00F8524F" w:rsidRDefault="00012F92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14.10 – 14</w:t>
            </w:r>
            <w:r w:rsidR="00F8524F">
              <w:rPr>
                <w:sz w:val="30"/>
                <w:szCs w:val="30"/>
                <w:lang w:val="be-BY"/>
              </w:rPr>
              <w:t>.50</w:t>
            </w:r>
          </w:p>
          <w:p w:rsidR="00012F92" w:rsidRDefault="00012F92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15.05 – 15.50</w:t>
            </w:r>
          </w:p>
          <w:p w:rsidR="006E729E" w:rsidRDefault="006E729E" w:rsidP="006E729E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15.05 – 15.50</w:t>
            </w:r>
          </w:p>
          <w:p w:rsidR="00012F92" w:rsidRPr="009C0859" w:rsidRDefault="00012F92" w:rsidP="00DA5A2B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F8524F" w:rsidRPr="009C0859" w:rsidTr="00DA5A2B">
        <w:trPr>
          <w:trHeight w:val="404"/>
        </w:trPr>
        <w:tc>
          <w:tcPr>
            <w:tcW w:w="3013" w:type="dxa"/>
          </w:tcPr>
          <w:p w:rsidR="00F8524F" w:rsidRDefault="00F8524F" w:rsidP="00DA5A2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Чацвер</w:t>
            </w:r>
          </w:p>
        </w:tc>
        <w:tc>
          <w:tcPr>
            <w:tcW w:w="3013" w:type="dxa"/>
          </w:tcPr>
          <w:p w:rsidR="00612620" w:rsidRDefault="00012F92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</w:t>
            </w:r>
          </w:p>
          <w:p w:rsidR="00F8524F" w:rsidRDefault="00F8524F" w:rsidP="00DA5A2B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013" w:type="dxa"/>
          </w:tcPr>
          <w:p w:rsidR="00F8524F" w:rsidRDefault="00012F92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14.10 – 14.55</w:t>
            </w:r>
          </w:p>
          <w:p w:rsidR="00612620" w:rsidRDefault="00612620" w:rsidP="00DA5A2B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B6503" w:rsidRPr="009C0859" w:rsidTr="00DA5A2B">
        <w:tc>
          <w:tcPr>
            <w:tcW w:w="3013" w:type="dxa"/>
          </w:tcPr>
          <w:p w:rsidR="008B6503" w:rsidRPr="009C0859" w:rsidRDefault="008B6503" w:rsidP="00DA5A2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Пятніца</w:t>
            </w:r>
          </w:p>
        </w:tc>
        <w:tc>
          <w:tcPr>
            <w:tcW w:w="3013" w:type="dxa"/>
          </w:tcPr>
          <w:p w:rsidR="00DC40C2" w:rsidRPr="009C0859" w:rsidRDefault="00012F92" w:rsidP="00F14DC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</w:t>
            </w:r>
          </w:p>
        </w:tc>
        <w:tc>
          <w:tcPr>
            <w:tcW w:w="3013" w:type="dxa"/>
          </w:tcPr>
          <w:p w:rsidR="00DC40C2" w:rsidRDefault="00DC40C2" w:rsidP="00F14DC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="00012F92">
              <w:rPr>
                <w:sz w:val="30"/>
                <w:szCs w:val="30"/>
                <w:lang w:val="be-BY"/>
              </w:rPr>
              <w:t>5.00 – 15.45</w:t>
            </w:r>
          </w:p>
          <w:p w:rsidR="006E729E" w:rsidRPr="009C0859" w:rsidRDefault="006E729E" w:rsidP="00F14DC3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B6503" w:rsidRPr="00FD59C8" w:rsidTr="00DA5A2B">
        <w:tc>
          <w:tcPr>
            <w:tcW w:w="3013" w:type="dxa"/>
          </w:tcPr>
          <w:p w:rsidR="008B6503" w:rsidRDefault="008B6503" w:rsidP="00DA5A2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Субота</w:t>
            </w:r>
          </w:p>
        </w:tc>
        <w:tc>
          <w:tcPr>
            <w:tcW w:w="3013" w:type="dxa"/>
          </w:tcPr>
          <w:p w:rsidR="00F8524F" w:rsidRDefault="006E729E" w:rsidP="006E729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</w:t>
            </w:r>
            <w:r w:rsidR="00F14DC3">
              <w:rPr>
                <w:sz w:val="30"/>
                <w:szCs w:val="30"/>
                <w:lang w:val="be-BY"/>
              </w:rPr>
              <w:t>11</w:t>
            </w:r>
          </w:p>
          <w:p w:rsidR="008B6503" w:rsidRDefault="006E729E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  <w:r w:rsidR="008B6503">
              <w:rPr>
                <w:sz w:val="30"/>
                <w:szCs w:val="30"/>
                <w:lang w:val="be-BY"/>
              </w:rPr>
              <w:t>11</w:t>
            </w:r>
          </w:p>
        </w:tc>
        <w:tc>
          <w:tcPr>
            <w:tcW w:w="3013" w:type="dxa"/>
          </w:tcPr>
          <w:p w:rsidR="008B6503" w:rsidRDefault="006E729E" w:rsidP="006E729E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10.35 – 11.20</w:t>
            </w:r>
          </w:p>
          <w:p w:rsidR="00F8524F" w:rsidRDefault="006E729E" w:rsidP="00DA5A2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11.30 – 12.1</w:t>
            </w:r>
            <w:r w:rsidR="00F8524F">
              <w:rPr>
                <w:sz w:val="30"/>
                <w:szCs w:val="30"/>
                <w:lang w:val="be-BY"/>
              </w:rPr>
              <w:t>5</w:t>
            </w:r>
          </w:p>
          <w:p w:rsidR="006E729E" w:rsidRPr="009C0859" w:rsidRDefault="006E729E" w:rsidP="00DA5A2B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8B6503" w:rsidRDefault="008B6503" w:rsidP="008B6503">
      <w:pPr>
        <w:jc w:val="center"/>
        <w:rPr>
          <w:lang w:val="be-BY"/>
        </w:rPr>
      </w:pPr>
    </w:p>
    <w:p w:rsidR="008B6503" w:rsidRDefault="008B6503" w:rsidP="008B6503">
      <w:pPr>
        <w:jc w:val="center"/>
        <w:rPr>
          <w:lang w:val="be-BY"/>
        </w:rPr>
      </w:pPr>
    </w:p>
    <w:p w:rsidR="008B6503" w:rsidRDefault="008B6503" w:rsidP="008B6503">
      <w:pPr>
        <w:jc w:val="both"/>
        <w:rPr>
          <w:sz w:val="30"/>
          <w:szCs w:val="30"/>
          <w:lang w:val="be-BY"/>
        </w:rPr>
      </w:pPr>
    </w:p>
    <w:p w:rsidR="004D0D1F" w:rsidRPr="008B6503" w:rsidRDefault="004D0D1F">
      <w:pPr>
        <w:rPr>
          <w:lang w:val="be-BY"/>
        </w:rPr>
      </w:pPr>
    </w:p>
    <w:sectPr w:rsidR="004D0D1F" w:rsidRPr="008B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C4"/>
    <w:rsid w:val="00012F92"/>
    <w:rsid w:val="001626C6"/>
    <w:rsid w:val="00220125"/>
    <w:rsid w:val="002B7AA9"/>
    <w:rsid w:val="003417C4"/>
    <w:rsid w:val="00405F60"/>
    <w:rsid w:val="004D0D1F"/>
    <w:rsid w:val="005734F2"/>
    <w:rsid w:val="005D703B"/>
    <w:rsid w:val="00612620"/>
    <w:rsid w:val="00630978"/>
    <w:rsid w:val="006E729E"/>
    <w:rsid w:val="00704EB4"/>
    <w:rsid w:val="00897FAB"/>
    <w:rsid w:val="008B6503"/>
    <w:rsid w:val="009062EE"/>
    <w:rsid w:val="009C5D6A"/>
    <w:rsid w:val="00A127F2"/>
    <w:rsid w:val="00A16E27"/>
    <w:rsid w:val="00A947F2"/>
    <w:rsid w:val="00D234C2"/>
    <w:rsid w:val="00D66C7E"/>
    <w:rsid w:val="00DC40C2"/>
    <w:rsid w:val="00ED7269"/>
    <w:rsid w:val="00F14DC3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18E9-23E2-46A1-B1E2-8885DB3E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0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D7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22</cp:revision>
  <cp:lastPrinted>2021-09-07T08:54:00Z</cp:lastPrinted>
  <dcterms:created xsi:type="dcterms:W3CDTF">2019-09-15T04:56:00Z</dcterms:created>
  <dcterms:modified xsi:type="dcterms:W3CDTF">2021-09-07T08:57:00Z</dcterms:modified>
</cp:coreProperties>
</file>